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93" w:rsidRDefault="007B4B93" w:rsidP="007B4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№6</w:t>
      </w:r>
    </w:p>
    <w:p w:rsidR="007B4B93" w:rsidRPr="006D5CBC" w:rsidRDefault="007B4B93" w:rsidP="007B4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приказу № </w:t>
      </w:r>
      <w:r w:rsidRPr="006D5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9F6F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280</w:t>
      </w:r>
      <w:r w:rsidRPr="006D5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от 26.08.2020г</w:t>
      </w:r>
      <w:r w:rsidRPr="006D5C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Pr="00794406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406">
        <w:rPr>
          <w:rFonts w:ascii="Times New Roman" w:hAnsi="Times New Roman" w:cs="Times New Roman"/>
          <w:b/>
          <w:sz w:val="28"/>
          <w:szCs w:val="28"/>
        </w:rPr>
        <w:t>Состав комиссии контроля качества питания</w:t>
      </w: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1134"/>
        <w:gridCol w:w="2976"/>
      </w:tblGrid>
      <w:tr w:rsidR="007B4B93" w:rsidTr="004B1F80">
        <w:tc>
          <w:tcPr>
            <w:tcW w:w="1134" w:type="dxa"/>
          </w:tcPr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B4B93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 М.</w:t>
            </w:r>
          </w:p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М.Ш</w:t>
            </w:r>
          </w:p>
        </w:tc>
      </w:tr>
      <w:tr w:rsidR="007B4B93" w:rsidTr="004B1F80">
        <w:trPr>
          <w:trHeight w:val="795"/>
        </w:trPr>
        <w:tc>
          <w:tcPr>
            <w:tcW w:w="1134" w:type="dxa"/>
          </w:tcPr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B4B93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Гаджиясулаева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Г.Ц.</w:t>
            </w:r>
          </w:p>
        </w:tc>
      </w:tr>
      <w:tr w:rsidR="007B4B93" w:rsidTr="004B1F80">
        <w:tc>
          <w:tcPr>
            <w:tcW w:w="1134" w:type="dxa"/>
          </w:tcPr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B4B93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7B4B93" w:rsidTr="004B1F80">
        <w:trPr>
          <w:trHeight w:val="965"/>
        </w:trPr>
        <w:tc>
          <w:tcPr>
            <w:tcW w:w="1134" w:type="dxa"/>
          </w:tcPr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976" w:type="dxa"/>
          </w:tcPr>
          <w:p w:rsidR="007B4B93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7B4B93" w:rsidRPr="00794406" w:rsidRDefault="007B4B93" w:rsidP="004B1F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З.Н.</w:t>
            </w:r>
          </w:p>
        </w:tc>
      </w:tr>
    </w:tbl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7B4B93" w:rsidRDefault="007B4B93" w:rsidP="007B4B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FE42F4" w:rsidRDefault="00FE42F4">
      <w:bookmarkStart w:id="0" w:name="_GoBack"/>
      <w:bookmarkEnd w:id="0"/>
    </w:p>
    <w:sectPr w:rsidR="00FE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93"/>
    <w:rsid w:val="007B4B93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5452E-3130-4D80-92A8-162D4879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B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2020-08-31T13:02:00Z</dcterms:created>
  <dcterms:modified xsi:type="dcterms:W3CDTF">2020-08-31T13:15:00Z</dcterms:modified>
</cp:coreProperties>
</file>